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AD8B" w14:textId="670456CF" w:rsidR="00140782" w:rsidRPr="008A157A" w:rsidRDefault="00716D68" w:rsidP="00D07F7B">
      <w:pPr>
        <w:spacing w:after="0" w:line="240" w:lineRule="auto"/>
        <w:rPr>
          <w:rStyle w:val="nfasis"/>
          <w:rFonts w:ascii="Arial" w:hAnsi="Arial" w:cs="Arial"/>
          <w:b/>
          <w:i w:val="0"/>
          <w:iCs w:val="0"/>
          <w:sz w:val="18"/>
          <w:szCs w:val="18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16608" behindDoc="1" locked="0" layoutInCell="1" allowOverlap="1" wp14:anchorId="0CAB50A6" wp14:editId="0F8F57B3">
            <wp:simplePos x="0" y="0"/>
            <wp:positionH relativeFrom="margin">
              <wp:posOffset>-76200</wp:posOffset>
            </wp:positionH>
            <wp:positionV relativeFrom="topMargin">
              <wp:posOffset>289767</wp:posOffset>
            </wp:positionV>
            <wp:extent cx="549910" cy="549910"/>
            <wp:effectExtent l="0" t="0" r="0" b="0"/>
            <wp:wrapTight wrapText="bothSides">
              <wp:wrapPolygon edited="0">
                <wp:start x="8979" y="0"/>
                <wp:lineTo x="5487" y="998"/>
                <wp:lineTo x="0" y="5487"/>
                <wp:lineTo x="0" y="11972"/>
                <wp:lineTo x="998" y="16961"/>
                <wp:lineTo x="7483" y="20952"/>
                <wp:lineTo x="8979" y="20952"/>
                <wp:lineTo x="11972" y="20952"/>
                <wp:lineTo x="13469" y="20952"/>
                <wp:lineTo x="19954" y="16961"/>
                <wp:lineTo x="20952" y="11972"/>
                <wp:lineTo x="20952" y="5487"/>
                <wp:lineTo x="15464" y="998"/>
                <wp:lineTo x="11972" y="0"/>
                <wp:lineTo x="8979" y="0"/>
              </wp:wrapPolygon>
            </wp:wrapTight>
            <wp:docPr id="6" name="Picture 6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20249" w14:textId="7DAA4691" w:rsidR="00A100D0" w:rsidRDefault="006D6347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5A6FA0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s-MX" w:eastAsia="es-MX"/>
        </w:rPr>
        <w:drawing>
          <wp:anchor distT="0" distB="0" distL="114300" distR="114300" simplePos="0" relativeHeight="251718656" behindDoc="0" locked="0" layoutInCell="1" allowOverlap="1" wp14:anchorId="3B3C1100" wp14:editId="062F2491">
            <wp:simplePos x="0" y="0"/>
            <wp:positionH relativeFrom="margin">
              <wp:posOffset>-324485</wp:posOffset>
            </wp:positionH>
            <wp:positionV relativeFrom="paragraph">
              <wp:posOffset>218869</wp:posOffset>
            </wp:positionV>
            <wp:extent cx="1047691" cy="361244"/>
            <wp:effectExtent l="0" t="0" r="0" b="0"/>
            <wp:wrapNone/>
            <wp:docPr id="7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91" cy="36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FA0">
        <w:rPr>
          <w:rFonts w:ascii="Arial" w:hAnsi="Arial" w:cs="Arial"/>
          <w:b/>
          <w:sz w:val="24"/>
          <w:szCs w:val="24"/>
          <w:lang w:val="es-ES"/>
        </w:rPr>
        <w:t xml:space="preserve">       </w:t>
      </w:r>
    </w:p>
    <w:p w14:paraId="456DBA5A" w14:textId="49F5F01A" w:rsidR="00A100D0" w:rsidRPr="00CD6486" w:rsidRDefault="00A100D0" w:rsidP="005A6FA0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</w:t>
      </w:r>
      <w:r w:rsidR="00D6339B" w:rsidRP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 xml:space="preserve">ESCUELAS </w:t>
      </w:r>
      <w:r w:rsid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 xml:space="preserve">EDUCACIONALES </w:t>
      </w:r>
      <w:r w:rsidR="00D6339B" w:rsidRP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>NGC</w:t>
      </w:r>
      <w:r w:rsidR="00140EFD" w:rsidRP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 xml:space="preserve"> Inc.</w:t>
      </w:r>
      <w:r w:rsidR="00D6339B" w:rsidRP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 xml:space="preserve">, </w:t>
      </w:r>
      <w:r w:rsidRPr="00CD6486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>COMAAI.</w:t>
      </w:r>
    </w:p>
    <w:p w14:paraId="5DEC3CF6" w14:textId="40EC38F0" w:rsidR="004F41D2" w:rsidRPr="00CD6486" w:rsidRDefault="008F13EF" w:rsidP="005A6FA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</w:t>
      </w:r>
      <w:r w:rsidR="005A6FA0"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CC7B8C"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</w:t>
      </w:r>
      <w:r w:rsidR="00D6339B"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FORM</w:t>
      </w:r>
      <w:r w:rsidR="00183EBD"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ULARIO </w:t>
      </w:r>
      <w:r w:rsidR="002F4E2C" w:rsidRPr="00CD648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ÚNICO DEL </w:t>
      </w:r>
      <w:r w:rsidR="00A100D0" w:rsidRPr="00CD6486">
        <w:rPr>
          <w:rFonts w:ascii="Arial" w:hAnsi="Arial" w:cs="Arial"/>
          <w:b/>
          <w:bCs/>
          <w:color w:val="000000" w:themeColor="text1"/>
          <w:sz w:val="24"/>
          <w:szCs w:val="24"/>
        </w:rPr>
        <w:t>FONDO MONETARIO WEB COMAAI (FMWC)</w:t>
      </w:r>
      <w:r w:rsidR="002F4E2C" w:rsidRPr="00CD648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CBE3DD1" w14:textId="77777777" w:rsidR="00716D68" w:rsidRPr="004F41D2" w:rsidRDefault="00716D68" w:rsidP="00D6339B">
      <w:pPr>
        <w:spacing w:after="0" w:line="240" w:lineRule="auto"/>
        <w:rPr>
          <w:rFonts w:ascii="Arial" w:hAnsi="Arial" w:cs="Arial"/>
          <w:b/>
          <w:i/>
          <w:iCs/>
          <w:lang w:val="es-MX"/>
        </w:rPr>
      </w:pPr>
    </w:p>
    <w:p w14:paraId="2B4A4AEA" w14:textId="77777777" w:rsidR="00D6339B" w:rsidRPr="004F41D2" w:rsidRDefault="00D6339B" w:rsidP="00D6339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7C47176E" w14:textId="73E8095D" w:rsidR="005A6FA0" w:rsidRPr="005E62C9" w:rsidRDefault="005A6FA0" w:rsidP="00EA2811">
      <w:pPr>
        <w:spacing w:after="0" w:line="240" w:lineRule="auto"/>
        <w:ind w:right="-42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E62C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NOMBRE DE DIRECTORA</w:t>
      </w:r>
      <w:r w:rsidR="00EA2811" w:rsidRPr="005E62C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O DELEGADA</w:t>
      </w:r>
      <w:r w:rsidRPr="005E62C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LOCAL</w:t>
      </w:r>
      <w:r w:rsidRPr="005E6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72603835"/>
          <w:showingPlcHdr/>
        </w:sdtPr>
        <w:sdtContent>
          <w:r w:rsidRPr="005E62C9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9D3C508" w14:textId="4E057C44" w:rsidR="00EA2811" w:rsidRPr="00EA2811" w:rsidRDefault="00EA2811" w:rsidP="00EA2811">
      <w:pPr>
        <w:spacing w:after="0" w:line="240" w:lineRule="auto"/>
        <w:ind w:right="-425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EA2811">
        <w:rPr>
          <w:rFonts w:ascii="Arial" w:hAnsi="Arial" w:cs="Arial"/>
          <w:b/>
          <w:sz w:val="24"/>
          <w:szCs w:val="24"/>
          <w:lang w:val="en-US"/>
        </w:rPr>
        <w:t xml:space="preserve">NIC </w:t>
      </w:r>
      <w:r w:rsidRPr="00EA2811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68086129"/>
          <w:showingPlcHdr/>
        </w:sdtPr>
        <w:sdtContent>
          <w:r w:rsidRPr="00EA281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r w:rsidRPr="00EA2811">
        <w:rPr>
          <w:rFonts w:ascii="Arial" w:hAnsi="Arial" w:cs="Arial"/>
          <w:lang w:val="en-US"/>
        </w:rPr>
        <w:t xml:space="preserve">  </w:t>
      </w:r>
      <w:r w:rsidRPr="00EA2811">
        <w:rPr>
          <w:rFonts w:ascii="Arial" w:hAnsi="Arial" w:cs="Arial"/>
          <w:sz w:val="24"/>
          <w:szCs w:val="24"/>
          <w:lang w:val="en-US"/>
        </w:rPr>
        <w:t xml:space="preserve">                        </w:t>
      </w:r>
    </w:p>
    <w:p w14:paraId="0E8FD17D" w14:textId="123FD2AE" w:rsidR="005A6FA0" w:rsidRPr="00D07F7B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EMAIL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270751053"/>
          <w:showingPlcHdr/>
        </w:sdtPr>
        <w:sdtContent>
          <w:r w:rsidRPr="005A6FA0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2A6B0D8B" w14:textId="65CD5B98" w:rsidR="005A6FA0" w:rsidRPr="006A7102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TELÉFONO CELULAR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56801491"/>
          <w:placeholder>
            <w:docPart w:val="218DD7EC72FC4A298DB325ADB6CE0963"/>
          </w:placeholder>
          <w:showingPlcHdr/>
        </w:sdtPr>
        <w:sdtContent>
          <w:r w:rsidRPr="005A6FA0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7FA501DA" w14:textId="3B4B9832" w:rsidR="005A6FA0" w:rsidRPr="00D07F7B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PA</w:t>
      </w:r>
      <w:r w:rsidR="00C50126">
        <w:rPr>
          <w:rFonts w:ascii="Arial" w:hAnsi="Arial" w:cs="Arial"/>
          <w:b/>
          <w:sz w:val="24"/>
          <w:szCs w:val="24"/>
          <w:lang w:val="en-US"/>
        </w:rPr>
        <w:t>ÍS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057124719"/>
          <w:showingPlcHdr/>
        </w:sdtPr>
        <w:sdtContent>
          <w:r w:rsidRPr="005A6FA0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844F909" w14:textId="77777777" w:rsidR="005A6FA0" w:rsidRPr="00D07F7B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FA89F53" w14:textId="4F87E19D" w:rsidR="00D6339B" w:rsidRPr="005A6FA0" w:rsidRDefault="00D6339B" w:rsidP="00D6339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INDIQUE </w:t>
      </w:r>
      <w:r w:rsidR="00A100D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EVENTO</w:t>
      </w: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A100D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DEL CUAL EN</w:t>
      </w:r>
      <w:r w:rsidR="00A100D0" w:rsidRPr="00C5012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V</w:t>
      </w:r>
      <w:r w:rsidR="00C50126" w:rsidRPr="00C5012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ÍA</w:t>
      </w:r>
      <w:r w:rsidRPr="00C5012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EL PAGO </w:t>
      </w:r>
    </w:p>
    <w:p w14:paraId="43C00A11" w14:textId="0DCDC06C" w:rsidR="005A6FA0" w:rsidRPr="00140782" w:rsidRDefault="005A6FA0" w:rsidP="005A6FA0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07909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EA2811">
        <w:rPr>
          <w:rFonts w:ascii="Arial" w:hAnsi="Arial" w:cs="Arial"/>
          <w:b/>
          <w:sz w:val="24"/>
          <w:szCs w:val="24"/>
          <w:lang w:val="es-ES"/>
        </w:rPr>
        <w:t xml:space="preserve">EE. </w:t>
      </w:r>
      <w:r w:rsidRPr="00140782">
        <w:rPr>
          <w:rFonts w:ascii="Arial" w:hAnsi="Arial" w:cs="Arial"/>
          <w:b/>
          <w:lang w:val="es-ES"/>
        </w:rPr>
        <w:t xml:space="preserve">HORTICULTURA </w:t>
      </w:r>
      <w:r w:rsidRPr="00140782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    </w:t>
      </w:r>
      <w:r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-91902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>
        <w:rPr>
          <w:rFonts w:ascii="Arial" w:hAnsi="Arial" w:cs="Arial"/>
          <w:b/>
          <w:lang w:val="es-ES"/>
        </w:rPr>
        <w:t xml:space="preserve"> </w:t>
      </w:r>
      <w:r w:rsidR="00EA2811">
        <w:rPr>
          <w:rFonts w:ascii="Arial" w:hAnsi="Arial" w:cs="Arial"/>
          <w:b/>
          <w:lang w:val="es-ES"/>
        </w:rPr>
        <w:t xml:space="preserve">EE. </w:t>
      </w:r>
      <w:r w:rsidRPr="00140782">
        <w:rPr>
          <w:rFonts w:ascii="Arial" w:hAnsi="Arial" w:cs="Arial"/>
          <w:b/>
          <w:lang w:val="es-ES"/>
        </w:rPr>
        <w:t xml:space="preserve">PAISAJISMO </w:t>
      </w:r>
      <w:r>
        <w:rPr>
          <w:rFonts w:ascii="Arial" w:hAnsi="Arial" w:cs="Arial"/>
          <w:b/>
          <w:lang w:val="es-ES"/>
        </w:rPr>
        <w:t xml:space="preserve">    </w:t>
      </w:r>
      <w:r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35693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>
        <w:rPr>
          <w:rFonts w:ascii="Arial" w:hAnsi="Arial" w:cs="Arial"/>
          <w:b/>
          <w:lang w:val="es-ES"/>
        </w:rPr>
        <w:t xml:space="preserve"> </w:t>
      </w:r>
      <w:r w:rsidR="00EA2811">
        <w:rPr>
          <w:rFonts w:ascii="Arial" w:hAnsi="Arial" w:cs="Arial"/>
          <w:b/>
          <w:lang w:val="es-ES"/>
        </w:rPr>
        <w:t xml:space="preserve">EE. </w:t>
      </w:r>
      <w:r w:rsidRPr="00140782">
        <w:rPr>
          <w:rFonts w:ascii="Arial" w:hAnsi="Arial" w:cs="Arial"/>
          <w:b/>
          <w:lang w:val="es-ES"/>
        </w:rPr>
        <w:t>MEDIO AMBIENTE</w:t>
      </w:r>
      <w:r>
        <w:rPr>
          <w:rFonts w:ascii="Arial" w:hAnsi="Arial" w:cs="Arial"/>
          <w:b/>
          <w:lang w:val="es-ES"/>
        </w:rPr>
        <w:t xml:space="preserve"> </w:t>
      </w:r>
    </w:p>
    <w:p w14:paraId="6169A181" w14:textId="780E7D2C" w:rsidR="00EA2811" w:rsidRDefault="00507AB7" w:rsidP="00D6339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EC2FCC"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="00EA2811">
        <w:rPr>
          <w:rFonts w:ascii="Arial" w:hAnsi="Arial" w:cs="Arial"/>
          <w:b/>
          <w:sz w:val="24"/>
          <w:szCs w:val="24"/>
          <w:lang w:val="es-ES"/>
        </w:rPr>
        <w:t xml:space="preserve">EEF </w:t>
      </w:r>
      <w:r w:rsidR="00D6339B" w:rsidRPr="003B03B2">
        <w:rPr>
          <w:rFonts w:ascii="Arial" w:hAnsi="Arial" w:cs="Arial"/>
          <w:b/>
          <w:sz w:val="24"/>
          <w:szCs w:val="24"/>
          <w:lang w:val="es-ES"/>
        </w:rPr>
        <w:t>CURSO</w:t>
      </w:r>
      <w:r w:rsidR="00D6339B" w:rsidRPr="003B03B2">
        <w:rPr>
          <w:rFonts w:ascii="Arial" w:hAnsi="Arial" w:cs="Arial"/>
          <w:sz w:val="24"/>
          <w:szCs w:val="24"/>
          <w:lang w:val="es-ES"/>
        </w:rPr>
        <w:t xml:space="preserve">  </w:t>
      </w:r>
      <w:r w:rsidRPr="003B03B2">
        <w:rPr>
          <w:rFonts w:ascii="Arial" w:hAnsi="Arial" w:cs="Arial"/>
          <w:sz w:val="24"/>
          <w:szCs w:val="24"/>
          <w:lang w:val="es-ES"/>
        </w:rPr>
        <w:t xml:space="preserve">   </w:t>
      </w:r>
      <w:r w:rsidR="00D6339B" w:rsidRPr="003B03B2">
        <w:rPr>
          <w:rFonts w:ascii="Arial" w:hAnsi="Arial" w:cs="Arial"/>
          <w:sz w:val="24"/>
          <w:szCs w:val="24"/>
          <w:lang w:val="es-E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00516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3B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03B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I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07003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3B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03B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II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65155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3B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03B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III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35088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3B2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03B2">
        <w:rPr>
          <w:rFonts w:ascii="Arial" w:hAnsi="Arial" w:cs="Arial"/>
          <w:b/>
          <w:sz w:val="24"/>
          <w:szCs w:val="24"/>
          <w:lang w:val="es-ES"/>
        </w:rPr>
        <w:t xml:space="preserve"> IV</w:t>
      </w:r>
      <w:r w:rsidR="00D6339B" w:rsidRPr="003B03B2">
        <w:rPr>
          <w:rFonts w:ascii="Arial" w:hAnsi="Arial" w:cs="Arial"/>
          <w:sz w:val="24"/>
          <w:szCs w:val="24"/>
          <w:lang w:val="es-ES"/>
        </w:rPr>
        <w:t xml:space="preserve">   </w:t>
      </w:r>
      <w:r w:rsidR="00D6339B" w:rsidRPr="002F4E2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17459D27" w14:textId="2AE72418" w:rsidR="00D6339B" w:rsidRPr="003B03B2" w:rsidRDefault="00EA2811" w:rsidP="00D633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</w:t>
      </w:r>
      <w:r w:rsidRPr="00C5012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SIMPOSIO</w:t>
      </w:r>
      <w:r w:rsidRPr="00C50126">
        <w:rPr>
          <w:rFonts w:ascii="Arial" w:hAnsi="Arial" w:cs="Arial"/>
          <w:bCs/>
          <w:color w:val="FF0000"/>
          <w:sz w:val="24"/>
          <w:szCs w:val="24"/>
          <w:lang w:val="es-ES"/>
        </w:rPr>
        <w:t xml:space="preserve"> </w:t>
      </w:r>
      <w:r w:rsidRPr="00C5012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</w:t>
      </w:r>
      <w:r w:rsidR="00C5012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61621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3B2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D6339B" w:rsidRPr="002F4E2C">
        <w:rPr>
          <w:rFonts w:ascii="Arial" w:hAnsi="Arial" w:cs="Arial"/>
          <w:lang w:val="es-ES"/>
        </w:rPr>
        <w:t xml:space="preserve">   </w:t>
      </w:r>
      <w:r w:rsidR="00D6339B" w:rsidRPr="003B03B2">
        <w:rPr>
          <w:rFonts w:ascii="Arial" w:hAnsi="Arial" w:cs="Arial"/>
          <w:sz w:val="24"/>
          <w:szCs w:val="24"/>
          <w:lang w:val="es-ES"/>
        </w:rPr>
        <w:t xml:space="preserve">                        </w:t>
      </w:r>
    </w:p>
    <w:p w14:paraId="04E53774" w14:textId="3E2E88D1" w:rsidR="00D6339B" w:rsidRPr="00CD6486" w:rsidRDefault="00D6339B" w:rsidP="00D633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D6486">
        <w:rPr>
          <w:rFonts w:ascii="Arial" w:hAnsi="Arial" w:cs="Arial"/>
          <w:b/>
          <w:sz w:val="24"/>
          <w:szCs w:val="24"/>
          <w:lang w:val="es-MX"/>
        </w:rPr>
        <w:t>FECHA</w:t>
      </w:r>
      <w:r w:rsidR="006778C8" w:rsidRPr="00CD6486">
        <w:rPr>
          <w:rFonts w:ascii="Arial" w:hAnsi="Arial" w:cs="Arial"/>
          <w:b/>
          <w:sz w:val="24"/>
          <w:szCs w:val="24"/>
          <w:lang w:val="es-MX"/>
        </w:rPr>
        <w:t xml:space="preserve"> DEL </w:t>
      </w:r>
      <w:r w:rsidR="00B7418E" w:rsidRPr="00CD6486">
        <w:rPr>
          <w:rFonts w:ascii="Arial" w:hAnsi="Arial" w:cs="Arial"/>
          <w:b/>
          <w:sz w:val="24"/>
          <w:szCs w:val="24"/>
          <w:lang w:val="es-MX"/>
        </w:rPr>
        <w:t>EVENTO</w:t>
      </w:r>
      <w:r w:rsidR="006778C8" w:rsidRPr="00CD6486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Pr="00CD6486">
        <w:rPr>
          <w:rFonts w:ascii="Arial" w:hAnsi="Arial" w:cs="Arial"/>
          <w:sz w:val="24"/>
          <w:szCs w:val="24"/>
          <w:lang w:val="es-MX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207032215"/>
          <w:placeholder>
            <w:docPart w:val="103AA1B7A654C34A92DDAF78F2CD1982"/>
          </w:placeholder>
          <w:showingPlcHdr/>
        </w:sdtPr>
        <w:sdtContent>
          <w:r w:rsidRPr="00C50126">
            <w:rPr>
              <w:rFonts w:ascii="Arial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  <w:r w:rsidRPr="00CD6486">
        <w:rPr>
          <w:rFonts w:ascii="Arial" w:hAnsi="Arial" w:cs="Arial"/>
          <w:bCs/>
          <w:sz w:val="24"/>
          <w:szCs w:val="24"/>
          <w:lang w:val="es-MX"/>
        </w:rPr>
        <w:t xml:space="preserve">     </w:t>
      </w:r>
    </w:p>
    <w:p w14:paraId="688D0394" w14:textId="77777777" w:rsidR="00D6339B" w:rsidRPr="00CD6486" w:rsidRDefault="00D6339B" w:rsidP="00D6339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MX"/>
        </w:rPr>
      </w:pPr>
    </w:p>
    <w:p w14:paraId="7B42E4F7" w14:textId="2716DC57" w:rsidR="00EC2FCC" w:rsidRPr="00EC2FCC" w:rsidRDefault="00EC2FCC" w:rsidP="00EC2FCC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EC2FCC">
        <w:rPr>
          <w:rFonts w:ascii="Arial" w:hAnsi="Arial" w:cs="Arial"/>
          <w:b/>
          <w:sz w:val="24"/>
          <w:szCs w:val="24"/>
          <w:lang w:val="en-US"/>
        </w:rPr>
        <w:t xml:space="preserve">NOMBRE DEL </w:t>
      </w:r>
      <w:r w:rsidR="00B7418E">
        <w:rPr>
          <w:rFonts w:ascii="Arial" w:hAnsi="Arial" w:cs="Arial"/>
          <w:b/>
          <w:sz w:val="24"/>
          <w:szCs w:val="24"/>
          <w:lang w:val="en-US"/>
        </w:rPr>
        <w:t>GRUPO ORGANIZADOR</w:t>
      </w:r>
      <w:r w:rsidRPr="00EC2FCC">
        <w:rPr>
          <w:rFonts w:ascii="Arial" w:hAnsi="Arial" w:cs="Arial"/>
          <w:b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75048471"/>
          <w:showingPlcHdr/>
        </w:sdtPr>
        <w:sdtContent>
          <w:r w:rsidRPr="00EC2FCC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2F0E38EB" w14:textId="330FBD8A" w:rsidR="00EC2FCC" w:rsidRPr="00F5080D" w:rsidRDefault="00EC2FCC" w:rsidP="00EC2FC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5080D">
        <w:rPr>
          <w:rFonts w:ascii="Arial" w:hAnsi="Arial" w:cs="Arial"/>
          <w:b/>
          <w:sz w:val="24"/>
          <w:szCs w:val="24"/>
          <w:lang w:val="en-US"/>
        </w:rPr>
        <w:t xml:space="preserve">NÚMERO REGISTRO NGC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932930744"/>
          <w:showingPlcHdr/>
        </w:sdtPr>
        <w:sdtContent>
          <w:r w:rsidRPr="00F5080D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22145EF7" w14:textId="0AC53E2F" w:rsidR="00AD7231" w:rsidRPr="00AD7231" w:rsidRDefault="00AD7231" w:rsidP="00EC2FCC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5080D">
        <w:rPr>
          <w:rFonts w:ascii="Arial" w:hAnsi="Arial" w:cs="Arial"/>
          <w:b/>
          <w:sz w:val="24"/>
          <w:szCs w:val="24"/>
          <w:lang w:val="es-MX"/>
        </w:rPr>
        <w:t xml:space="preserve">CANTIDAD DE ESTUDIANTES ACREDITANDO ANTE EL NGC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117678666"/>
          <w:showingPlcHdr/>
        </w:sdtPr>
        <w:sdtContent>
          <w:r w:rsidRPr="00F5080D">
            <w:rPr>
              <w:rStyle w:val="Textodelmarcadordeposicin"/>
              <w:rFonts w:ascii="Arial" w:hAnsi="Arial" w:cs="Arial"/>
              <w:b/>
              <w:sz w:val="24"/>
              <w:szCs w:val="24"/>
              <w:lang w:val="es-MX"/>
            </w:rPr>
            <w:t>Click or tap here to enter text.</w:t>
          </w:r>
        </w:sdtContent>
      </w:sdt>
    </w:p>
    <w:p w14:paraId="631F62B0" w14:textId="77777777" w:rsidR="00D6339B" w:rsidRPr="00AD7231" w:rsidRDefault="00D6339B" w:rsidP="00D6339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es-MX"/>
        </w:rPr>
      </w:pPr>
    </w:p>
    <w:p w14:paraId="4619D44D" w14:textId="54A3815A" w:rsidR="00D6339B" w:rsidRPr="00EC2FCC" w:rsidRDefault="00D6339B" w:rsidP="00D6339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ES"/>
        </w:rPr>
      </w:pPr>
      <w:r w:rsidRPr="00EC2FCC">
        <w:rPr>
          <w:rFonts w:ascii="Arial" w:hAnsi="Arial" w:cs="Arial"/>
          <w:b/>
          <w:bCs/>
          <w:iCs/>
          <w:sz w:val="24"/>
          <w:szCs w:val="24"/>
          <w:lang w:val="es-ES"/>
        </w:rPr>
        <w:t>INDICACIONES</w:t>
      </w:r>
      <w:r w:rsidR="002F4E2C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DE PAGO</w:t>
      </w:r>
      <w:r w:rsidRPr="00EC2FCC">
        <w:rPr>
          <w:rFonts w:ascii="Arial" w:hAnsi="Arial" w:cs="Arial"/>
          <w:b/>
          <w:bCs/>
          <w:iCs/>
          <w:sz w:val="24"/>
          <w:szCs w:val="24"/>
          <w:lang w:val="es-ES"/>
        </w:rPr>
        <w:t>:</w:t>
      </w:r>
    </w:p>
    <w:p w14:paraId="67F26A0F" w14:textId="58707A6E" w:rsidR="00D6339B" w:rsidRPr="006A1AAD" w:rsidRDefault="00D6339B" w:rsidP="00D6339B">
      <w:pPr>
        <w:spacing w:after="0" w:line="240" w:lineRule="auto"/>
        <w:ind w:right="-720"/>
        <w:jc w:val="both"/>
        <w:rPr>
          <w:rFonts w:ascii="Arial" w:hAnsi="Arial" w:cs="Arial"/>
          <w:b/>
          <w:iCs/>
          <w:sz w:val="24"/>
          <w:szCs w:val="24"/>
        </w:rPr>
      </w:pPr>
      <w:r w:rsidRPr="008F13EF">
        <w:rPr>
          <w:rFonts w:ascii="Arial" w:hAnsi="Arial" w:cs="Arial"/>
          <w:b/>
          <w:iCs/>
          <w:sz w:val="24"/>
          <w:szCs w:val="24"/>
          <w:lang w:val="es-ES"/>
        </w:rPr>
        <w:t xml:space="preserve">INCLUYA </w:t>
      </w:r>
      <w:r w:rsidRPr="008F13EF">
        <w:rPr>
          <w:rFonts w:ascii="Arial" w:hAnsi="Arial" w:cs="Arial"/>
          <w:b/>
          <w:iCs/>
          <w:sz w:val="24"/>
          <w:szCs w:val="24"/>
        </w:rPr>
        <w:t>(</w:t>
      </w:r>
      <w:r w:rsidR="004F41D2" w:rsidRPr="008F13EF">
        <w:rPr>
          <w:rFonts w:ascii="Arial" w:hAnsi="Arial" w:cs="Arial"/>
          <w:b/>
          <w:iCs/>
          <w:sz w:val="24"/>
          <w:szCs w:val="24"/>
        </w:rPr>
        <w:t>DOS</w:t>
      </w:r>
      <w:r w:rsidRPr="008F13EF">
        <w:rPr>
          <w:rFonts w:ascii="Arial" w:hAnsi="Arial" w:cs="Arial"/>
          <w:b/>
          <w:iCs/>
          <w:sz w:val="24"/>
          <w:szCs w:val="24"/>
        </w:rPr>
        <w:t>) $</w:t>
      </w:r>
      <w:r w:rsidR="004F41D2" w:rsidRPr="008F13EF">
        <w:rPr>
          <w:rFonts w:ascii="Arial" w:hAnsi="Arial" w:cs="Arial"/>
          <w:b/>
          <w:iCs/>
          <w:sz w:val="24"/>
          <w:szCs w:val="24"/>
        </w:rPr>
        <w:t xml:space="preserve"> 2 </w:t>
      </w:r>
      <w:r w:rsidR="00EA2811">
        <w:rPr>
          <w:rFonts w:ascii="Arial" w:hAnsi="Arial" w:cs="Arial"/>
          <w:b/>
          <w:iCs/>
          <w:sz w:val="24"/>
          <w:szCs w:val="24"/>
        </w:rPr>
        <w:t xml:space="preserve">USD </w:t>
      </w:r>
      <w:r w:rsidRPr="008F13EF">
        <w:rPr>
          <w:rFonts w:ascii="Arial" w:hAnsi="Arial" w:cs="Arial"/>
          <w:b/>
          <w:iCs/>
          <w:sz w:val="24"/>
          <w:szCs w:val="24"/>
        </w:rPr>
        <w:t>POR</w:t>
      </w:r>
      <w:r w:rsidRPr="00EC2FCC">
        <w:rPr>
          <w:rFonts w:ascii="Arial" w:hAnsi="Arial" w:cs="Arial"/>
          <w:b/>
          <w:iCs/>
          <w:sz w:val="24"/>
          <w:szCs w:val="24"/>
        </w:rPr>
        <w:t xml:space="preserve"> ESTUDIANTE QUE </w:t>
      </w:r>
      <w:r w:rsidR="00C50126">
        <w:rPr>
          <w:rFonts w:ascii="Arial" w:hAnsi="Arial" w:cs="Arial"/>
          <w:b/>
          <w:iCs/>
          <w:sz w:val="24"/>
          <w:szCs w:val="24"/>
        </w:rPr>
        <w:t>ACREDITA.</w:t>
      </w:r>
    </w:p>
    <w:p w14:paraId="59DBA45A" w14:textId="3EA7F00B" w:rsidR="00D6339B" w:rsidRPr="00C50126" w:rsidRDefault="00D6339B" w:rsidP="00D6339B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A100D0">
        <w:rPr>
          <w:rFonts w:ascii="Arial" w:hAnsi="Arial" w:cs="Arial"/>
          <w:b/>
          <w:bCs/>
          <w:iCs/>
          <w:sz w:val="24"/>
          <w:szCs w:val="24"/>
        </w:rPr>
        <w:t>N</w:t>
      </w:r>
      <w:r w:rsidR="00C50126" w:rsidRPr="00C5012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Ú</w:t>
      </w:r>
      <w:r w:rsidRPr="00A100D0">
        <w:rPr>
          <w:rFonts w:ascii="Arial" w:hAnsi="Arial" w:cs="Arial"/>
          <w:b/>
          <w:bCs/>
          <w:iCs/>
          <w:sz w:val="24"/>
          <w:szCs w:val="24"/>
        </w:rPr>
        <w:t>MERO DE ESTUDIANTES</w:t>
      </w:r>
      <w:r w:rsidRPr="00A100D0">
        <w:rPr>
          <w:rFonts w:ascii="Arial" w:hAnsi="Arial" w:cs="Arial"/>
          <w:i/>
          <w:iCs/>
          <w:sz w:val="24"/>
          <w:szCs w:val="24"/>
        </w:rPr>
        <w:t xml:space="preserve"> </w:t>
      </w:r>
      <w:r w:rsidR="00A100D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100D0">
        <w:rPr>
          <w:rFonts w:ascii="Arial" w:hAnsi="Arial" w:cs="Arial"/>
          <w:i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iCs/>
            <w:sz w:val="24"/>
            <w:szCs w:val="24"/>
            <w:lang w:val="en-US"/>
          </w:rPr>
          <w:id w:val="-190383742"/>
          <w:placeholder>
            <w:docPart w:val="0488097A75F95346A812D9B65DDE25A7"/>
          </w:placeholder>
          <w:showingPlcHdr/>
        </w:sdtPr>
        <w:sdtContent>
          <w:r w:rsidRPr="00A100D0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5A3D07E8" w14:textId="041CD813" w:rsidR="00D6339B" w:rsidRDefault="00D6339B" w:rsidP="00D6339B">
      <w:pPr>
        <w:spacing w:after="0" w:line="240" w:lineRule="auto"/>
        <w:ind w:right="-720"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 w:rsidRPr="00A100D0">
        <w:rPr>
          <w:rFonts w:ascii="Arial" w:hAnsi="Arial" w:cs="Arial"/>
          <w:b/>
          <w:iCs/>
          <w:sz w:val="24"/>
          <w:szCs w:val="24"/>
        </w:rPr>
        <w:t>CANTIDAD TOTAL DE PAGO</w:t>
      </w:r>
      <w:r w:rsidRPr="00A100D0">
        <w:rPr>
          <w:rFonts w:ascii="Arial" w:hAnsi="Arial" w:cs="Arial"/>
          <w:i/>
          <w:i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iCs/>
            <w:sz w:val="24"/>
            <w:szCs w:val="24"/>
            <w:lang w:val="es-ES"/>
          </w:rPr>
          <w:id w:val="-852107511"/>
          <w:placeholder>
            <w:docPart w:val="BFD318E6760C1849825DA18002123CD2"/>
          </w:placeholder>
          <w:showingPlcHdr/>
        </w:sdtPr>
        <w:sdtContent>
          <w:r w:rsidRPr="00A100D0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A4A24F3" w14:textId="276FF7AA" w:rsidR="00B7418E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FECHA DE ENVÍ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O 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EL PAGO</w:t>
      </w:r>
      <w:r w:rsidR="00A100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210761014"/>
          <w:showingPlcHdr/>
        </w:sdtPr>
        <w:sdtContent>
          <w:r w:rsidRPr="00E1504C">
            <w:rPr>
              <w:rStyle w:val="Textodelmarcadordeposicin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3AA264F6" w14:textId="77777777" w:rsidR="00B7418E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B483AE" w14:textId="78C05007" w:rsidR="00B7418E" w:rsidRPr="007C2A5B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NOMBRE Y CARGO DE LA PERSONA QUE ENVÍA  ESTE PAGO</w:t>
      </w:r>
      <w:r w:rsidR="001D2D3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2C36C28" w14:textId="5D506B5F" w:rsidR="00EC2FCC" w:rsidRPr="0011434A" w:rsidRDefault="00000000" w:rsidP="00D6339B">
      <w:pPr>
        <w:spacing w:after="0" w:line="240" w:lineRule="auto"/>
        <w:ind w:right="-720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347591807"/>
          <w:showingPlcHdr/>
        </w:sdtPr>
        <w:sdtContent>
          <w:r w:rsidR="00B7418E" w:rsidRPr="00B7418E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6BF89E31" w14:textId="77777777" w:rsidR="00603BF8" w:rsidRPr="003B03B2" w:rsidRDefault="00603BF8" w:rsidP="00D6339B">
      <w:pPr>
        <w:spacing w:after="0" w:line="240" w:lineRule="auto"/>
        <w:ind w:right="-7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1D888FC0" w14:textId="77777777" w:rsidR="008F13EF" w:rsidRPr="00B7418E" w:rsidRDefault="008F13EF" w:rsidP="0011434A">
      <w:pPr>
        <w:autoSpaceDE w:val="0"/>
        <w:autoSpaceDN w:val="0"/>
        <w:adjustRightInd w:val="0"/>
        <w:spacing w:after="0" w:line="240" w:lineRule="auto"/>
        <w:ind w:left="-142" w:firstLine="6514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14:paraId="4AD3C01E" w14:textId="7F624A10" w:rsidR="0011434A" w:rsidRDefault="0011434A" w:rsidP="008F1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ESTE</w:t>
      </w:r>
      <w:r w:rsidRPr="00EA2811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PAGO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  <w:r w:rsidRPr="00B7418E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>SERÁ RECIBIDO POR LA TESORERA COMAAI</w:t>
      </w:r>
      <w:r w:rsidR="001D2D3E">
        <w:rPr>
          <w:rFonts w:ascii="Arial" w:hAnsi="Arial" w:cs="Arial"/>
          <w:b/>
          <w:color w:val="000000"/>
          <w:sz w:val="24"/>
          <w:szCs w:val="24"/>
          <w:lang w:val="es-MX"/>
        </w:rPr>
        <w:t>.</w:t>
      </w:r>
      <w:r w:rsidRPr="00EA2811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</w:p>
    <w:p w14:paraId="537D6387" w14:textId="6403C325" w:rsidR="008F13EF" w:rsidRDefault="008F13EF" w:rsidP="008F1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EA2811">
        <w:rPr>
          <w:rFonts w:ascii="Arial" w:hAnsi="Arial" w:cs="Arial"/>
          <w:b/>
          <w:color w:val="000000"/>
          <w:sz w:val="24"/>
          <w:szCs w:val="24"/>
          <w:lang w:val="es-MX"/>
        </w:rPr>
        <w:t>INDICACIONES</w:t>
      </w:r>
      <w:r w:rsidR="001D2D3E">
        <w:rPr>
          <w:rFonts w:ascii="Arial" w:hAnsi="Arial" w:cs="Arial"/>
          <w:b/>
          <w:color w:val="000000"/>
          <w:sz w:val="24"/>
          <w:szCs w:val="24"/>
          <w:lang w:val="es-MX"/>
        </w:rPr>
        <w:t>.</w:t>
      </w:r>
      <w:r w:rsidRPr="00EA2811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</w:p>
    <w:p w14:paraId="61D3215B" w14:textId="77777777" w:rsidR="003B03B2" w:rsidRPr="00C3352A" w:rsidRDefault="003B03B2" w:rsidP="003B03B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C3352A">
        <w:rPr>
          <w:rFonts w:ascii="Arial" w:hAnsi="Arial" w:cs="Arial"/>
          <w:b/>
          <w:color w:val="000000" w:themeColor="text1"/>
          <w:sz w:val="28"/>
          <w:szCs w:val="28"/>
        </w:rPr>
        <w:t>En México: Depósito a Ban Regio Cta #070 03991 001 1</w:t>
      </w:r>
    </w:p>
    <w:p w14:paraId="7BB3891B" w14:textId="5EE4FE7D" w:rsidR="003B03B2" w:rsidRDefault="003B03B2" w:rsidP="003B03B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o Transferencia: </w:t>
      </w:r>
      <w:r w:rsidRPr="00CD6486">
        <w:rPr>
          <w:rFonts w:ascii="Arial" w:hAnsi="Arial" w:cs="Arial"/>
          <w:b/>
          <w:color w:val="000000" w:themeColor="text1"/>
          <w:sz w:val="28"/>
          <w:szCs w:val="28"/>
        </w:rPr>
        <w:t>Clabe</w:t>
      </w:r>
      <w:r w:rsidRPr="00C3352A">
        <w:rPr>
          <w:rFonts w:ascii="Arial" w:hAnsi="Arial" w:cs="Arial"/>
          <w:b/>
          <w:color w:val="000000" w:themeColor="text1"/>
          <w:sz w:val="28"/>
          <w:szCs w:val="28"/>
        </w:rPr>
        <w:t xml:space="preserve"> 05 88 13 70 03 99 10 01 18</w:t>
      </w:r>
      <w:r w:rsidR="00680136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14:paraId="319FC3F9" w14:textId="77777777" w:rsidR="003B03B2" w:rsidRPr="003B03B2" w:rsidRDefault="003B03B2" w:rsidP="003B03B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El cambio del dólar es al día de pago.</w:t>
      </w:r>
    </w:p>
    <w:p w14:paraId="69A10895" w14:textId="77777777" w:rsidR="003B03B2" w:rsidRPr="003B03B2" w:rsidRDefault="003B03B2" w:rsidP="008F1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FF15F8C" w14:textId="5744EDC7" w:rsidR="00B7418E" w:rsidRPr="00C3352A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C3352A">
        <w:rPr>
          <w:rFonts w:ascii="Arial" w:hAnsi="Arial" w:cs="Arial"/>
          <w:b/>
          <w:color w:val="000000" w:themeColor="text1"/>
          <w:sz w:val="28"/>
          <w:szCs w:val="28"/>
        </w:rPr>
        <w:t>Desde el Extranjero:</w:t>
      </w:r>
    </w:p>
    <w:p w14:paraId="49EB6C87" w14:textId="5730587F" w:rsidR="00B7418E" w:rsidRPr="00EA2811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A2811">
        <w:rPr>
          <w:rFonts w:ascii="Arial" w:hAnsi="Arial" w:cs="Arial"/>
          <w:b/>
          <w:color w:val="000000" w:themeColor="text1"/>
          <w:sz w:val="28"/>
          <w:szCs w:val="28"/>
        </w:rPr>
        <w:t>Podrás pagar a través del siguiente link de PayPal</w:t>
      </w:r>
      <w:r w:rsidR="00EA2811" w:rsidRPr="00EA2811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18D58383" w14:textId="2C2D40FC" w:rsidR="00EA2811" w:rsidRPr="00EA2811" w:rsidRDefault="00EA2811" w:rsidP="00EA2811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A2811">
        <w:rPr>
          <w:rFonts w:ascii="Arial" w:hAnsi="Arial" w:cs="Arial"/>
          <w:b/>
          <w:color w:val="000000" w:themeColor="text1"/>
          <w:sz w:val="28"/>
          <w:szCs w:val="28"/>
        </w:rPr>
        <w:t>Ingresar la cantidad a pagar en la págin</w:t>
      </w:r>
      <w:r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EA2811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3DE1C1D3" w14:textId="254A2CC4" w:rsidR="00EA2811" w:rsidRPr="00EA2811" w:rsidRDefault="00EA2811" w:rsidP="00B7418E">
      <w:pPr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A2811">
        <w:rPr>
          <w:rFonts w:ascii="Arial" w:hAnsi="Arial" w:cs="Arial"/>
          <w:bCs/>
          <w:color w:val="000000" w:themeColor="text1"/>
          <w:sz w:val="28"/>
          <w:szCs w:val="28"/>
        </w:rPr>
        <w:t>(Si no funciona la liga, la pueden copiar y pegar en su navegador).</w:t>
      </w:r>
    </w:p>
    <w:p w14:paraId="5EDF27EC" w14:textId="77777777" w:rsidR="00B51380" w:rsidRPr="00131DA2" w:rsidRDefault="00000000" w:rsidP="00B51380">
      <w:pPr>
        <w:spacing w:after="0" w:line="240" w:lineRule="auto"/>
        <w:rPr>
          <w:rStyle w:val="Hipervnculo"/>
          <w:rFonts w:ascii="Arial" w:hAnsi="Arial" w:cs="Arial"/>
          <w:b/>
          <w:sz w:val="40"/>
          <w:szCs w:val="40"/>
          <w:lang w:val="en-US"/>
        </w:rPr>
      </w:pPr>
      <w:hyperlink r:id="rId9" w:history="1">
        <w:r w:rsidR="00B51380" w:rsidRPr="00131DA2">
          <w:rPr>
            <w:rStyle w:val="Hipervnculo"/>
            <w:color w:val="4472C4" w:themeColor="accent1"/>
            <w:sz w:val="40"/>
            <w:szCs w:val="40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http://www.paypal.me/COMAAIEDH</w:t>
        </w:r>
      </w:hyperlink>
      <w:r w:rsidR="00B51380" w:rsidRPr="00131DA2">
        <w:rPr>
          <w:color w:val="4472C4" w:themeColor="accent1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BF7C82D" w14:textId="77777777" w:rsidR="00B7418E" w:rsidRPr="00131DA2" w:rsidRDefault="00B7418E" w:rsidP="00B7418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19CF7FC2" w14:textId="682908D3" w:rsidR="00EE1EC9" w:rsidRPr="00131DA2" w:rsidRDefault="005E62C9" w:rsidP="005E62C9">
      <w:pPr>
        <w:autoSpaceDE w:val="0"/>
        <w:autoSpaceDN w:val="0"/>
        <w:adjustRightInd w:val="0"/>
        <w:spacing w:after="0" w:line="240" w:lineRule="auto"/>
        <w:ind w:left="6372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  <w:r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   </w:t>
      </w:r>
      <w:r w:rsidR="003B03B2"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</w:t>
      </w:r>
      <w:r w:rsidR="00EC2FCC"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26D0"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                    </w:t>
      </w:r>
      <w:r w:rsidR="00716D68"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</w:t>
      </w:r>
      <w:r w:rsidR="003B03B2"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</w:t>
      </w:r>
      <w:r w:rsidRPr="00131DA2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</w:t>
      </w:r>
      <w:r w:rsidR="00716D68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IA</w:t>
      </w:r>
      <w:r w:rsidR="00D846A2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/</w:t>
      </w:r>
      <w:r w:rsidR="00716D68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PN</w:t>
      </w:r>
      <w:r w:rsidR="00D846A2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/</w:t>
      </w:r>
      <w:r w:rsidR="008F13EF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DL</w:t>
      </w:r>
      <w:r w:rsidR="00C50126" w:rsidRPr="00131DA2">
        <w:rPr>
          <w:rStyle w:val="nfasis"/>
          <w:rFonts w:ascii="Arial" w:hAnsi="Arial" w:cs="Arial"/>
          <w:b/>
          <w:iCs w:val="0"/>
          <w:sz w:val="24"/>
          <w:szCs w:val="24"/>
          <w:lang w:val="es-MX"/>
        </w:rPr>
        <w:t>/HG</w:t>
      </w:r>
      <w:r w:rsidR="00B7418E" w:rsidRPr="00131DA2">
        <w:rPr>
          <w:lang w:val="es-MX"/>
        </w:rPr>
        <w:t xml:space="preserve"> </w:t>
      </w:r>
      <w:r w:rsidR="00131DA2" w:rsidRPr="00131DA2">
        <w:rPr>
          <w:rFonts w:ascii="Arial" w:hAnsi="Arial" w:cs="Arial"/>
          <w:b/>
          <w:sz w:val="24"/>
          <w:szCs w:val="24"/>
          <w:lang w:val="es-MX"/>
        </w:rPr>
        <w:t>Febr</w:t>
      </w:r>
      <w:r w:rsidR="00131DA2">
        <w:rPr>
          <w:rFonts w:ascii="Arial" w:hAnsi="Arial" w:cs="Arial"/>
          <w:b/>
          <w:sz w:val="24"/>
          <w:szCs w:val="24"/>
          <w:lang w:val="es-MX"/>
        </w:rPr>
        <w:t>ero</w:t>
      </w:r>
      <w:r w:rsidR="004F41D2" w:rsidRPr="00131DA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16D68" w:rsidRPr="00131DA2">
        <w:rPr>
          <w:rFonts w:ascii="Arial" w:hAnsi="Arial" w:cs="Arial"/>
          <w:b/>
          <w:sz w:val="24"/>
          <w:szCs w:val="24"/>
          <w:lang w:val="es-MX"/>
        </w:rPr>
        <w:t>202</w:t>
      </w:r>
      <w:r w:rsidR="00131DA2">
        <w:rPr>
          <w:rFonts w:ascii="Arial" w:hAnsi="Arial" w:cs="Arial"/>
          <w:b/>
          <w:sz w:val="24"/>
          <w:szCs w:val="24"/>
          <w:lang w:val="es-MX"/>
        </w:rPr>
        <w:t>4</w:t>
      </w:r>
    </w:p>
    <w:sectPr w:rsidR="00EE1EC9" w:rsidRPr="00131DA2" w:rsidSect="00E3137C">
      <w:footerReference w:type="default" r:id="rId10"/>
      <w:pgSz w:w="12240" w:h="15840"/>
      <w:pgMar w:top="857" w:right="475" w:bottom="0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E070" w14:textId="77777777" w:rsidR="00E3137C" w:rsidRDefault="00E3137C" w:rsidP="00BF7747">
      <w:pPr>
        <w:spacing w:after="0" w:line="240" w:lineRule="auto"/>
      </w:pPr>
      <w:r>
        <w:separator/>
      </w:r>
    </w:p>
  </w:endnote>
  <w:endnote w:type="continuationSeparator" w:id="0">
    <w:p w14:paraId="218F93E9" w14:textId="77777777" w:rsidR="00E3137C" w:rsidRDefault="00E3137C" w:rsidP="00B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0FA9" w14:textId="77777777" w:rsidR="00D07F7B" w:rsidRDefault="00D07F7B" w:rsidP="00D07F7B">
    <w:pPr>
      <w:spacing w:after="0" w:line="240" w:lineRule="auto"/>
      <w:jc w:val="right"/>
    </w:pPr>
  </w:p>
  <w:p w14:paraId="0A8A7D61" w14:textId="766D3C3D" w:rsidR="00D07F7B" w:rsidRPr="00D07F7B" w:rsidRDefault="00D07F7B" w:rsidP="00D07F7B">
    <w:pPr>
      <w:spacing w:after="0" w:line="240" w:lineRule="auto"/>
      <w:jc w:val="right"/>
      <w:rPr>
        <w:lang w:val="es-ES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BBD6" w14:textId="77777777" w:rsidR="00E3137C" w:rsidRDefault="00E3137C" w:rsidP="00BF7747">
      <w:pPr>
        <w:spacing w:after="0" w:line="240" w:lineRule="auto"/>
      </w:pPr>
      <w:r>
        <w:separator/>
      </w:r>
    </w:p>
  </w:footnote>
  <w:footnote w:type="continuationSeparator" w:id="0">
    <w:p w14:paraId="0CAC888B" w14:textId="77777777" w:rsidR="00E3137C" w:rsidRDefault="00E3137C" w:rsidP="00B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21"/>
    <w:multiLevelType w:val="hybridMultilevel"/>
    <w:tmpl w:val="5E30CB08"/>
    <w:lvl w:ilvl="0" w:tplc="FC7A97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98E"/>
    <w:multiLevelType w:val="hybridMultilevel"/>
    <w:tmpl w:val="F63AD024"/>
    <w:lvl w:ilvl="0" w:tplc="025CE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96A"/>
    <w:multiLevelType w:val="hybridMultilevel"/>
    <w:tmpl w:val="9CC255DC"/>
    <w:lvl w:ilvl="0" w:tplc="E6804C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969"/>
    <w:multiLevelType w:val="hybridMultilevel"/>
    <w:tmpl w:val="808CF7A0"/>
    <w:lvl w:ilvl="0" w:tplc="F6CCA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DC3"/>
    <w:multiLevelType w:val="hybridMultilevel"/>
    <w:tmpl w:val="D22C59FC"/>
    <w:lvl w:ilvl="0" w:tplc="26D89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7F75"/>
    <w:multiLevelType w:val="hybridMultilevel"/>
    <w:tmpl w:val="4F2A671E"/>
    <w:lvl w:ilvl="0" w:tplc="2DF2E0E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B88"/>
    <w:multiLevelType w:val="hybridMultilevel"/>
    <w:tmpl w:val="EA241EEC"/>
    <w:lvl w:ilvl="0" w:tplc="57969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70D"/>
    <w:multiLevelType w:val="hybridMultilevel"/>
    <w:tmpl w:val="86469E9A"/>
    <w:lvl w:ilvl="0" w:tplc="491C1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4841"/>
    <w:multiLevelType w:val="hybridMultilevel"/>
    <w:tmpl w:val="237A69E8"/>
    <w:lvl w:ilvl="0" w:tplc="8F52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3343"/>
    <w:multiLevelType w:val="hybridMultilevel"/>
    <w:tmpl w:val="7C483DB8"/>
    <w:lvl w:ilvl="0" w:tplc="CCFC60B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2A9"/>
    <w:multiLevelType w:val="hybridMultilevel"/>
    <w:tmpl w:val="55E256E0"/>
    <w:lvl w:ilvl="0" w:tplc="51EE89E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B8"/>
    <w:multiLevelType w:val="hybridMultilevel"/>
    <w:tmpl w:val="0B287914"/>
    <w:lvl w:ilvl="0" w:tplc="AD9A87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7112124C"/>
    <w:multiLevelType w:val="hybridMultilevel"/>
    <w:tmpl w:val="C176806E"/>
    <w:lvl w:ilvl="0" w:tplc="AD9A8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9B0"/>
    <w:multiLevelType w:val="hybridMultilevel"/>
    <w:tmpl w:val="FF6EAC04"/>
    <w:lvl w:ilvl="0" w:tplc="D8AE4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1AC"/>
    <w:multiLevelType w:val="hybridMultilevel"/>
    <w:tmpl w:val="3C9CA3BE"/>
    <w:lvl w:ilvl="0" w:tplc="41F4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99224">
    <w:abstractNumId w:val="7"/>
  </w:num>
  <w:num w:numId="2" w16cid:durableId="1994722760">
    <w:abstractNumId w:val="6"/>
  </w:num>
  <w:num w:numId="3" w16cid:durableId="1350795245">
    <w:abstractNumId w:val="3"/>
  </w:num>
  <w:num w:numId="4" w16cid:durableId="160825433">
    <w:abstractNumId w:val="8"/>
  </w:num>
  <w:num w:numId="5" w16cid:durableId="2098020842">
    <w:abstractNumId w:val="15"/>
  </w:num>
  <w:num w:numId="6" w16cid:durableId="1855266506">
    <w:abstractNumId w:val="2"/>
  </w:num>
  <w:num w:numId="7" w16cid:durableId="1473936425">
    <w:abstractNumId w:val="4"/>
  </w:num>
  <w:num w:numId="8" w16cid:durableId="1039432431">
    <w:abstractNumId w:val="14"/>
  </w:num>
  <w:num w:numId="9" w16cid:durableId="1151747814">
    <w:abstractNumId w:val="10"/>
  </w:num>
  <w:num w:numId="10" w16cid:durableId="1967810608">
    <w:abstractNumId w:val="13"/>
  </w:num>
  <w:num w:numId="11" w16cid:durableId="1141725114">
    <w:abstractNumId w:val="11"/>
  </w:num>
  <w:num w:numId="12" w16cid:durableId="1234584388">
    <w:abstractNumId w:val="9"/>
  </w:num>
  <w:num w:numId="13" w16cid:durableId="753165157">
    <w:abstractNumId w:val="5"/>
  </w:num>
  <w:num w:numId="14" w16cid:durableId="879971461">
    <w:abstractNumId w:val="0"/>
  </w:num>
  <w:num w:numId="15" w16cid:durableId="1286808111">
    <w:abstractNumId w:val="1"/>
  </w:num>
  <w:num w:numId="16" w16cid:durableId="476116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CB"/>
    <w:rsid w:val="0001672B"/>
    <w:rsid w:val="00024B04"/>
    <w:rsid w:val="0002586D"/>
    <w:rsid w:val="000275A5"/>
    <w:rsid w:val="00037B18"/>
    <w:rsid w:val="000506F0"/>
    <w:rsid w:val="000547FD"/>
    <w:rsid w:val="0007434C"/>
    <w:rsid w:val="000763DF"/>
    <w:rsid w:val="000D1141"/>
    <w:rsid w:val="000E1729"/>
    <w:rsid w:val="000F14E2"/>
    <w:rsid w:val="0011434A"/>
    <w:rsid w:val="00127F34"/>
    <w:rsid w:val="00131DA2"/>
    <w:rsid w:val="00140782"/>
    <w:rsid w:val="00140EFD"/>
    <w:rsid w:val="00144CA2"/>
    <w:rsid w:val="0014590D"/>
    <w:rsid w:val="00172CCD"/>
    <w:rsid w:val="001760D4"/>
    <w:rsid w:val="00183EBD"/>
    <w:rsid w:val="001A27D7"/>
    <w:rsid w:val="001A7F43"/>
    <w:rsid w:val="001C1E72"/>
    <w:rsid w:val="001C5969"/>
    <w:rsid w:val="001D2D3E"/>
    <w:rsid w:val="001D64EA"/>
    <w:rsid w:val="001E37A6"/>
    <w:rsid w:val="00201B08"/>
    <w:rsid w:val="0021368E"/>
    <w:rsid w:val="002442AE"/>
    <w:rsid w:val="00247D10"/>
    <w:rsid w:val="002505D0"/>
    <w:rsid w:val="00285DBB"/>
    <w:rsid w:val="00290414"/>
    <w:rsid w:val="002C0F39"/>
    <w:rsid w:val="002F4E2C"/>
    <w:rsid w:val="00304AB1"/>
    <w:rsid w:val="003201AB"/>
    <w:rsid w:val="00334362"/>
    <w:rsid w:val="003550A9"/>
    <w:rsid w:val="00370FF4"/>
    <w:rsid w:val="00382B88"/>
    <w:rsid w:val="003B03B2"/>
    <w:rsid w:val="003B1662"/>
    <w:rsid w:val="003E07A3"/>
    <w:rsid w:val="003E2087"/>
    <w:rsid w:val="00422836"/>
    <w:rsid w:val="00442F4B"/>
    <w:rsid w:val="00444C7A"/>
    <w:rsid w:val="00452B28"/>
    <w:rsid w:val="00467002"/>
    <w:rsid w:val="00473199"/>
    <w:rsid w:val="0047673B"/>
    <w:rsid w:val="00484640"/>
    <w:rsid w:val="00497252"/>
    <w:rsid w:val="004978A7"/>
    <w:rsid w:val="004A046E"/>
    <w:rsid w:val="004A1C3B"/>
    <w:rsid w:val="004B793A"/>
    <w:rsid w:val="004C069F"/>
    <w:rsid w:val="004F1549"/>
    <w:rsid w:val="004F41D2"/>
    <w:rsid w:val="00507AB7"/>
    <w:rsid w:val="00533A1C"/>
    <w:rsid w:val="00550682"/>
    <w:rsid w:val="00564DDB"/>
    <w:rsid w:val="005779E5"/>
    <w:rsid w:val="005846C1"/>
    <w:rsid w:val="005A6FA0"/>
    <w:rsid w:val="005C14A1"/>
    <w:rsid w:val="005E38D8"/>
    <w:rsid w:val="005E62C9"/>
    <w:rsid w:val="00603BF8"/>
    <w:rsid w:val="006040FE"/>
    <w:rsid w:val="00634AA5"/>
    <w:rsid w:val="00645B16"/>
    <w:rsid w:val="00652A48"/>
    <w:rsid w:val="00655C83"/>
    <w:rsid w:val="006778C8"/>
    <w:rsid w:val="00680136"/>
    <w:rsid w:val="006806D3"/>
    <w:rsid w:val="00686A24"/>
    <w:rsid w:val="0069151A"/>
    <w:rsid w:val="006A1AAD"/>
    <w:rsid w:val="006A7102"/>
    <w:rsid w:val="006C09CB"/>
    <w:rsid w:val="006D29E2"/>
    <w:rsid w:val="006D6347"/>
    <w:rsid w:val="00713152"/>
    <w:rsid w:val="00716D68"/>
    <w:rsid w:val="00726F03"/>
    <w:rsid w:val="00732EEF"/>
    <w:rsid w:val="00736DD7"/>
    <w:rsid w:val="00746B2D"/>
    <w:rsid w:val="0074762C"/>
    <w:rsid w:val="0075455F"/>
    <w:rsid w:val="00757ACC"/>
    <w:rsid w:val="007601B0"/>
    <w:rsid w:val="00760EDF"/>
    <w:rsid w:val="00763FBC"/>
    <w:rsid w:val="00773F37"/>
    <w:rsid w:val="007741E1"/>
    <w:rsid w:val="00780D1F"/>
    <w:rsid w:val="00785B9F"/>
    <w:rsid w:val="0079399D"/>
    <w:rsid w:val="007A20E8"/>
    <w:rsid w:val="007C7B03"/>
    <w:rsid w:val="007C7BAB"/>
    <w:rsid w:val="007D5CED"/>
    <w:rsid w:val="007F1F6E"/>
    <w:rsid w:val="00805D57"/>
    <w:rsid w:val="008217C3"/>
    <w:rsid w:val="008469F4"/>
    <w:rsid w:val="00850268"/>
    <w:rsid w:val="0085440A"/>
    <w:rsid w:val="00854ACB"/>
    <w:rsid w:val="00854EB6"/>
    <w:rsid w:val="0085691A"/>
    <w:rsid w:val="0086193A"/>
    <w:rsid w:val="00865EE4"/>
    <w:rsid w:val="0088041A"/>
    <w:rsid w:val="00882C28"/>
    <w:rsid w:val="008A157A"/>
    <w:rsid w:val="008C50C0"/>
    <w:rsid w:val="008E0ABC"/>
    <w:rsid w:val="008E4E10"/>
    <w:rsid w:val="008F13EF"/>
    <w:rsid w:val="008F581C"/>
    <w:rsid w:val="008F7A9A"/>
    <w:rsid w:val="0090299A"/>
    <w:rsid w:val="00902D50"/>
    <w:rsid w:val="00903E32"/>
    <w:rsid w:val="00915503"/>
    <w:rsid w:val="0091631C"/>
    <w:rsid w:val="00927C38"/>
    <w:rsid w:val="00944EBF"/>
    <w:rsid w:val="00951BDF"/>
    <w:rsid w:val="00966BB7"/>
    <w:rsid w:val="00982A8E"/>
    <w:rsid w:val="00983245"/>
    <w:rsid w:val="009B4152"/>
    <w:rsid w:val="009C358B"/>
    <w:rsid w:val="00A100D0"/>
    <w:rsid w:val="00A27B06"/>
    <w:rsid w:val="00A409B5"/>
    <w:rsid w:val="00A555FF"/>
    <w:rsid w:val="00A84446"/>
    <w:rsid w:val="00A863BE"/>
    <w:rsid w:val="00AA5AC5"/>
    <w:rsid w:val="00AB26E8"/>
    <w:rsid w:val="00AC7320"/>
    <w:rsid w:val="00AC7CFD"/>
    <w:rsid w:val="00AD7231"/>
    <w:rsid w:val="00AE04C9"/>
    <w:rsid w:val="00AF3A14"/>
    <w:rsid w:val="00AF4907"/>
    <w:rsid w:val="00B04DE6"/>
    <w:rsid w:val="00B27C58"/>
    <w:rsid w:val="00B51380"/>
    <w:rsid w:val="00B659EC"/>
    <w:rsid w:val="00B7418E"/>
    <w:rsid w:val="00B7681B"/>
    <w:rsid w:val="00B912B8"/>
    <w:rsid w:val="00B9390A"/>
    <w:rsid w:val="00BC3237"/>
    <w:rsid w:val="00BD1176"/>
    <w:rsid w:val="00BE68B2"/>
    <w:rsid w:val="00BF3866"/>
    <w:rsid w:val="00BF6890"/>
    <w:rsid w:val="00BF7747"/>
    <w:rsid w:val="00C1115C"/>
    <w:rsid w:val="00C216A3"/>
    <w:rsid w:val="00C24FC6"/>
    <w:rsid w:val="00C50126"/>
    <w:rsid w:val="00C57755"/>
    <w:rsid w:val="00C6521C"/>
    <w:rsid w:val="00CA76E9"/>
    <w:rsid w:val="00CB7695"/>
    <w:rsid w:val="00CC7B8C"/>
    <w:rsid w:val="00CD5D35"/>
    <w:rsid w:val="00CD6486"/>
    <w:rsid w:val="00D07F7B"/>
    <w:rsid w:val="00D219FE"/>
    <w:rsid w:val="00D6339B"/>
    <w:rsid w:val="00D6453F"/>
    <w:rsid w:val="00D700C1"/>
    <w:rsid w:val="00D73810"/>
    <w:rsid w:val="00D846A2"/>
    <w:rsid w:val="00D91C01"/>
    <w:rsid w:val="00D92D4F"/>
    <w:rsid w:val="00D93A4A"/>
    <w:rsid w:val="00DA3702"/>
    <w:rsid w:val="00DC06BD"/>
    <w:rsid w:val="00DC284A"/>
    <w:rsid w:val="00DD5C01"/>
    <w:rsid w:val="00DE1660"/>
    <w:rsid w:val="00DF7B5F"/>
    <w:rsid w:val="00E13843"/>
    <w:rsid w:val="00E3137C"/>
    <w:rsid w:val="00E4273D"/>
    <w:rsid w:val="00E72BC7"/>
    <w:rsid w:val="00E81A93"/>
    <w:rsid w:val="00EA2811"/>
    <w:rsid w:val="00EA442A"/>
    <w:rsid w:val="00EA7C17"/>
    <w:rsid w:val="00EC2FCC"/>
    <w:rsid w:val="00EC41EA"/>
    <w:rsid w:val="00EE1EC9"/>
    <w:rsid w:val="00EF10EB"/>
    <w:rsid w:val="00F20E3F"/>
    <w:rsid w:val="00F25207"/>
    <w:rsid w:val="00F37BC5"/>
    <w:rsid w:val="00F45901"/>
    <w:rsid w:val="00F5080D"/>
    <w:rsid w:val="00F62B7E"/>
    <w:rsid w:val="00F97DB9"/>
    <w:rsid w:val="00FA1CFD"/>
    <w:rsid w:val="00FB26D0"/>
    <w:rsid w:val="00FC26FA"/>
    <w:rsid w:val="00FD21BD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422"/>
  <w14:defaultImageDpi w14:val="32767"/>
  <w15:chartTrackingRefBased/>
  <w15:docId w15:val="{8F0566E5-11C0-654F-818B-CA8C573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CC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09CB"/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6C0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nfasis">
    <w:name w:val="Emphasis"/>
    <w:basedOn w:val="Fuentedeprrafopredeter"/>
    <w:uiPriority w:val="20"/>
    <w:qFormat/>
    <w:rsid w:val="006C09CB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C09CB"/>
    <w:rPr>
      <w:color w:val="808080"/>
    </w:rPr>
  </w:style>
  <w:style w:type="paragraph" w:styleId="Prrafodelista">
    <w:name w:val="List Paragraph"/>
    <w:basedOn w:val="Normal"/>
    <w:uiPriority w:val="34"/>
    <w:qFormat/>
    <w:rsid w:val="00A86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47"/>
    <w:rPr>
      <w:sz w:val="22"/>
      <w:szCs w:val="22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47"/>
    <w:rPr>
      <w:sz w:val="22"/>
      <w:szCs w:val="22"/>
      <w:lang w:val="es-GT"/>
    </w:rPr>
  </w:style>
  <w:style w:type="character" w:styleId="Hipervnculo">
    <w:name w:val="Hyperlink"/>
    <w:basedOn w:val="Fuentedeprrafopredeter"/>
    <w:uiPriority w:val="99"/>
    <w:unhideWhenUsed/>
    <w:rsid w:val="00B7418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281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801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1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136"/>
    <w:rPr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1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136"/>
    <w:rPr>
      <w:b/>
      <w:bCs/>
      <w:sz w:val="20"/>
      <w:szCs w:val="20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A93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ypal.me/COMAAIED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AA1B7A654C34A92DDAF78F2CD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FA52-E30D-B948-8CDB-52A30C71569D}"/>
      </w:docPartPr>
      <w:docPartBody>
        <w:p w:rsidR="00465206" w:rsidRDefault="00723666" w:rsidP="00723666">
          <w:pPr>
            <w:pStyle w:val="103AA1B7A654C34A92DDAF78F2CD198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488097A75F95346A812D9B65DDE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0C15-C671-AA47-AA9D-5860175F7168}"/>
      </w:docPartPr>
      <w:docPartBody>
        <w:p w:rsidR="00465206" w:rsidRDefault="00723666" w:rsidP="00723666">
          <w:pPr>
            <w:pStyle w:val="0488097A75F95346A812D9B65DDE25A7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FD318E6760C1849825DA1800212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8B23-2DC3-0A43-B9BB-AFD99D4ACD09}"/>
      </w:docPartPr>
      <w:docPartBody>
        <w:p w:rsidR="00465206" w:rsidRDefault="00723666" w:rsidP="00723666">
          <w:pPr>
            <w:pStyle w:val="BFD318E6760C1849825DA18002123CD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18DD7EC72FC4A298DB325ADB6CE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318A-0B29-4BC2-B1BC-05333B70F91D}"/>
      </w:docPartPr>
      <w:docPartBody>
        <w:p w:rsidR="006E2F8A" w:rsidRDefault="00226884" w:rsidP="00226884">
          <w:pPr>
            <w:pStyle w:val="218DD7EC72FC4A298DB325ADB6CE0963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66"/>
    <w:rsid w:val="0001768B"/>
    <w:rsid w:val="0007630D"/>
    <w:rsid w:val="000A59DF"/>
    <w:rsid w:val="000C7519"/>
    <w:rsid w:val="000E3663"/>
    <w:rsid w:val="000E3E34"/>
    <w:rsid w:val="00105D42"/>
    <w:rsid w:val="001811A2"/>
    <w:rsid w:val="00226884"/>
    <w:rsid w:val="00265DCF"/>
    <w:rsid w:val="00316718"/>
    <w:rsid w:val="003237D5"/>
    <w:rsid w:val="00364567"/>
    <w:rsid w:val="00417002"/>
    <w:rsid w:val="0043592C"/>
    <w:rsid w:val="00454013"/>
    <w:rsid w:val="00465206"/>
    <w:rsid w:val="0047312E"/>
    <w:rsid w:val="004F3A2D"/>
    <w:rsid w:val="004F5412"/>
    <w:rsid w:val="00502A27"/>
    <w:rsid w:val="00505999"/>
    <w:rsid w:val="005C4448"/>
    <w:rsid w:val="00616BE0"/>
    <w:rsid w:val="006273B6"/>
    <w:rsid w:val="00632F28"/>
    <w:rsid w:val="00676F42"/>
    <w:rsid w:val="00677785"/>
    <w:rsid w:val="00690BA3"/>
    <w:rsid w:val="006B2673"/>
    <w:rsid w:val="006E2A9B"/>
    <w:rsid w:val="006E2F8A"/>
    <w:rsid w:val="00723666"/>
    <w:rsid w:val="007C56FD"/>
    <w:rsid w:val="00863621"/>
    <w:rsid w:val="008C77DE"/>
    <w:rsid w:val="0090435F"/>
    <w:rsid w:val="00920BF9"/>
    <w:rsid w:val="00924322"/>
    <w:rsid w:val="009C1BAD"/>
    <w:rsid w:val="00A25127"/>
    <w:rsid w:val="00A8733D"/>
    <w:rsid w:val="00AA5A86"/>
    <w:rsid w:val="00AC4876"/>
    <w:rsid w:val="00AD0B1C"/>
    <w:rsid w:val="00B008DA"/>
    <w:rsid w:val="00B34C55"/>
    <w:rsid w:val="00B77F07"/>
    <w:rsid w:val="00BC78FD"/>
    <w:rsid w:val="00C25607"/>
    <w:rsid w:val="00C27E82"/>
    <w:rsid w:val="00C5419B"/>
    <w:rsid w:val="00C9778D"/>
    <w:rsid w:val="00CB4B6B"/>
    <w:rsid w:val="00DB423C"/>
    <w:rsid w:val="00DD1BE0"/>
    <w:rsid w:val="00DF3943"/>
    <w:rsid w:val="00E15D85"/>
    <w:rsid w:val="00E20947"/>
    <w:rsid w:val="00E4276B"/>
    <w:rsid w:val="00E5143E"/>
    <w:rsid w:val="00E82D0B"/>
    <w:rsid w:val="00E90D00"/>
    <w:rsid w:val="00ED09A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2F8A"/>
    <w:rPr>
      <w:color w:val="808080"/>
    </w:rPr>
  </w:style>
  <w:style w:type="paragraph" w:customStyle="1" w:styleId="103AA1B7A654C34A92DDAF78F2CD1982">
    <w:name w:val="103AA1B7A654C34A92DDAF78F2CD1982"/>
    <w:rsid w:val="00723666"/>
  </w:style>
  <w:style w:type="paragraph" w:customStyle="1" w:styleId="0488097A75F95346A812D9B65DDE25A7">
    <w:name w:val="0488097A75F95346A812D9B65DDE25A7"/>
    <w:rsid w:val="00723666"/>
  </w:style>
  <w:style w:type="paragraph" w:customStyle="1" w:styleId="BFD318E6760C1849825DA18002123CD2">
    <w:name w:val="BFD318E6760C1849825DA18002123CD2"/>
    <w:rsid w:val="00723666"/>
  </w:style>
  <w:style w:type="paragraph" w:customStyle="1" w:styleId="218DD7EC72FC4A298DB325ADB6CE0963">
    <w:name w:val="218DD7EC72FC4A298DB325ADB6CE0963"/>
    <w:rsid w:val="00226884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2</cp:revision>
  <dcterms:created xsi:type="dcterms:W3CDTF">2024-02-23T19:29:00Z</dcterms:created>
  <dcterms:modified xsi:type="dcterms:W3CDTF">2024-02-23T19:29:00Z</dcterms:modified>
</cp:coreProperties>
</file>